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872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802872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</w:p>
    <w:p w:rsidR="00802872" w:rsidRPr="007E1D05" w:rsidRDefault="00802872" w:rsidP="00517C4E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802872" w:rsidRPr="008A7AEF" w:rsidRDefault="00802872" w:rsidP="00517C4E">
      <w:pPr>
        <w:pStyle w:val="Ttol"/>
        <w:rPr>
          <w:rFonts w:ascii="Verdana" w:hAnsi="Verdana" w:cs="Arial"/>
          <w:sz w:val="20"/>
        </w:rPr>
      </w:pPr>
    </w:p>
    <w:p w:rsidR="00802872" w:rsidRPr="008A7AEF" w:rsidRDefault="00802872" w:rsidP="00517C4E">
      <w:pPr>
        <w:pStyle w:val="Ttol"/>
        <w:rPr>
          <w:rFonts w:ascii="Verdana" w:hAnsi="Verdana" w:cs="Arial"/>
          <w:sz w:val="20"/>
        </w:rPr>
      </w:pP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>"Serveis auxiliars, control d’accessos i suport a les activitats de les seus del Districte de Sant Andreu,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="00CD5ADC" w:rsidRPr="00CD5ADC">
        <w:rPr>
          <w:rFonts w:ascii="Verdana" w:hAnsi="Verdana" w:cs="Arial"/>
        </w:rPr>
        <w:t>24000686</w:t>
      </w:r>
      <w:bookmarkStart w:id="4" w:name="_GoBack"/>
      <w:bookmarkEnd w:id="4"/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>
        <w:rPr>
          <w:rFonts w:ascii="Verdana" w:hAnsi="Verdana" w:cs="Arial"/>
        </w:rPr>
        <w:t>1012/2023</w:t>
      </w:r>
      <w:r w:rsidRPr="008A7AEF">
        <w:rPr>
          <w:rFonts w:ascii="Verdana" w:hAnsi="Verdana" w:cs="Arial"/>
        </w:rPr>
        <w:t>.</w:t>
      </w: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02872" w:rsidRDefault="00802872" w:rsidP="00517C4E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02872" w:rsidRPr="007E1D05" w:rsidRDefault="00802872" w:rsidP="00517C4E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802872" w:rsidRPr="007E1D05" w:rsidRDefault="00802872" w:rsidP="00517C4E">
      <w:pPr>
        <w:pStyle w:val="Ttol"/>
        <w:rPr>
          <w:rFonts w:ascii="Verdana" w:hAnsi="Verdana" w:cs="Arial"/>
          <w:sz w:val="20"/>
        </w:rPr>
      </w:pPr>
    </w:p>
    <w:p w:rsidR="00802872" w:rsidRDefault="00802872" w:rsidP="00517C4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802872" w:rsidRPr="00D77ED9" w:rsidRDefault="00802872" w:rsidP="00517C4E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02872" w:rsidRDefault="00802872" w:rsidP="00517C4E">
      <w:pPr>
        <w:ind w:left="1" w:hanging="1"/>
        <w:rPr>
          <w:rFonts w:ascii="Verdana" w:hAnsi="Verdana" w:cs="Arial"/>
        </w:rPr>
      </w:pPr>
    </w:p>
    <w:p w:rsidR="00802872" w:rsidRDefault="00802872" w:rsidP="00517C4E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802872" w:rsidRDefault="00802872" w:rsidP="00517C4E">
      <w:pPr>
        <w:ind w:left="1" w:hanging="1"/>
        <w:rPr>
          <w:rFonts w:ascii="Verdana" w:hAnsi="Verdana" w:cs="Arial"/>
        </w:rPr>
      </w:pPr>
    </w:p>
    <w:p w:rsidR="00802872" w:rsidRPr="00B011A8" w:rsidRDefault="00802872" w:rsidP="00517C4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CD5ADC">
        <w:rPr>
          <w:rFonts w:ascii="Verdana" w:hAnsi="Verdana" w:cs="Arial"/>
        </w:rPr>
      </w:r>
      <w:r w:rsidR="00CD5AD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802872" w:rsidRDefault="00802872" w:rsidP="00517C4E">
      <w:pPr>
        <w:ind w:left="426" w:hanging="1"/>
        <w:rPr>
          <w:rFonts w:ascii="Verdana" w:hAnsi="Verdana" w:cs="Arial"/>
        </w:rPr>
      </w:pPr>
    </w:p>
    <w:p w:rsidR="00802872" w:rsidRDefault="00802872" w:rsidP="00517C4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CD5ADC">
        <w:rPr>
          <w:rFonts w:ascii="Verdana" w:hAnsi="Verdana" w:cs="Arial"/>
        </w:rPr>
      </w:r>
      <w:r w:rsidR="00CD5AD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>Registro Oficial de Licitadores y Empresas Clasificadas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802872" w:rsidRDefault="00802872" w:rsidP="00517C4E">
      <w:pPr>
        <w:ind w:left="426" w:hanging="1"/>
        <w:rPr>
          <w:rFonts w:ascii="Verdana" w:hAnsi="Verdana" w:cs="Arial"/>
        </w:rPr>
      </w:pPr>
    </w:p>
    <w:p w:rsidR="00802872" w:rsidRDefault="00802872" w:rsidP="00517C4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CD5ADC">
        <w:rPr>
          <w:rFonts w:ascii="Verdana" w:hAnsi="Verdana" w:cs="Arial"/>
        </w:rPr>
      </w:r>
      <w:r w:rsidR="00CD5ADC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802872" w:rsidRDefault="00802872" w:rsidP="00517C4E">
      <w:pPr>
        <w:ind w:left="1" w:hanging="1"/>
        <w:rPr>
          <w:rFonts w:ascii="Verdana" w:hAnsi="Verdana" w:cs="Arial"/>
        </w:rPr>
      </w:pPr>
    </w:p>
    <w:p w:rsidR="00802872" w:rsidRPr="00C2351B" w:rsidRDefault="00802872" w:rsidP="00517C4E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2872" w:rsidRDefault="00802872" w:rsidP="00517C4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02872" w:rsidRDefault="00802872" w:rsidP="00517C4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802872" w:rsidRDefault="00802872" w:rsidP="00517C4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</w:pP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</w:t>
      </w:r>
      <w:r>
        <w:rPr>
          <w:rFonts w:ascii="Verdana" w:hAnsi="Verdana"/>
        </w:rPr>
        <w:lastRenderedPageBreak/>
        <w:t>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802872" w:rsidRPr="00707CB5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802872" w:rsidRPr="00A71EAF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802872" w:rsidRPr="003C0643" w:rsidRDefault="00802872" w:rsidP="00517C4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802872" w:rsidRPr="003C0643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802872" w:rsidRPr="00707CB5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802872" w:rsidRPr="00A71EAF" w:rsidRDefault="00802872" w:rsidP="00517C4E">
      <w:pPr>
        <w:rPr>
          <w:rFonts w:ascii="Verdana" w:hAnsi="Verdana" w:cs="Arial"/>
          <w:sz w:val="16"/>
        </w:rPr>
      </w:pPr>
    </w:p>
    <w:p w:rsidR="00802872" w:rsidRPr="00BB1E38" w:rsidRDefault="00802872" w:rsidP="00517C4E">
      <w:pPr>
        <w:rPr>
          <w:rFonts w:ascii="Verdana" w:hAnsi="Verdana" w:cs="Arial"/>
          <w:b/>
        </w:rPr>
      </w:pPr>
      <w:bookmarkStart w:id="7" w:name="annex_1_LOPD"/>
      <w:bookmarkEnd w:id="7"/>
    </w:p>
    <w:p w:rsidR="00802872" w:rsidRDefault="00802872" w:rsidP="00517C4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802872" w:rsidRDefault="00802872" w:rsidP="00517C4E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802872" w:rsidRPr="0010310E" w:rsidRDefault="00802872" w:rsidP="00517C4E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802872" w:rsidRDefault="00802872" w:rsidP="00517C4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802872" w:rsidRDefault="00802872" w:rsidP="00517C4E">
      <w:pPr>
        <w:spacing w:after="200" w:line="276" w:lineRule="auto"/>
        <w:rPr>
          <w:rFonts w:ascii="Verdana" w:eastAsiaTheme="minorEastAsia" w:hAnsi="Verdana" w:cs="Arial"/>
        </w:rPr>
      </w:pPr>
    </w:p>
    <w:p w:rsidR="00802872" w:rsidRDefault="00802872" w:rsidP="00517C4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802872" w:rsidRPr="007033C5" w:rsidRDefault="00802872" w:rsidP="00517C4E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802872" w:rsidRPr="007E1D05" w:rsidRDefault="00802872" w:rsidP="00517C4E">
      <w:pPr>
        <w:rPr>
          <w:rFonts w:ascii="Verdana" w:hAnsi="Verdana" w:cs="Arial"/>
        </w:rPr>
      </w:pPr>
    </w:p>
    <w:p w:rsidR="00802872" w:rsidRPr="00E864DE" w:rsidRDefault="00802872" w:rsidP="00517C4E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802872" w:rsidRPr="00255288" w:rsidRDefault="00802872" w:rsidP="00517C4E">
      <w:pPr>
        <w:rPr>
          <w:rFonts w:ascii="Verdana" w:hAnsi="Verdana" w:cs="Arial"/>
        </w:rPr>
      </w:pPr>
    </w:p>
    <w:p w:rsidR="00802872" w:rsidRPr="007E1D05" w:rsidRDefault="00802872" w:rsidP="00517C4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802872" w:rsidRDefault="00802872" w:rsidP="00517C4E">
      <w:pPr>
        <w:rPr>
          <w:rFonts w:ascii="Verdana" w:hAnsi="Verdana" w:cs="Arial"/>
          <w:snapToGrid w:val="0"/>
          <w:lang w:eastAsia="es-ES"/>
        </w:rPr>
      </w:pPr>
    </w:p>
    <w:p w:rsidR="00802872" w:rsidRDefault="00802872" w:rsidP="00517C4E">
      <w:pPr>
        <w:rPr>
          <w:rFonts w:ascii="Verdana" w:hAnsi="Verdana" w:cs="Arial"/>
          <w:snapToGrid w:val="0"/>
          <w:lang w:eastAsia="es-ES"/>
        </w:rPr>
      </w:pPr>
    </w:p>
    <w:p w:rsidR="00CB27B8" w:rsidRDefault="00CB27B8" w:rsidP="00CB27B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CB27B8" w:rsidRDefault="00CB27B8" w:rsidP="00CB27B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CB27B8" w:rsidRDefault="00CB27B8" w:rsidP="00CB27B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CB27B8" w:rsidRDefault="00CB27B8" w:rsidP="00CB27B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CB27B8" w:rsidRDefault="00CB27B8" w:rsidP="00CB27B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CD5ADC">
        <w:rPr>
          <w:rFonts w:ascii="Verdana" w:hAnsi="Verdana" w:cs="Arial"/>
          <w:i/>
        </w:rPr>
      </w:r>
      <w:r w:rsidR="00CD5ADC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CB27B8" w:rsidRDefault="00CB27B8" w:rsidP="00517C4E">
      <w:pPr>
        <w:rPr>
          <w:rFonts w:ascii="Verdana" w:hAnsi="Verdana" w:cs="Arial"/>
          <w:snapToGrid w:val="0"/>
          <w:lang w:eastAsia="es-ES"/>
        </w:rPr>
      </w:pPr>
    </w:p>
    <w:p w:rsidR="00802872" w:rsidRDefault="00802872" w:rsidP="00517C4E">
      <w:pPr>
        <w:rPr>
          <w:rFonts w:ascii="Verdana" w:hAnsi="Verdana" w:cs="Arial"/>
          <w:snapToGrid w:val="0"/>
          <w:lang w:eastAsia="es-ES"/>
        </w:rPr>
      </w:pPr>
    </w:p>
    <w:p w:rsidR="00802872" w:rsidRPr="007E1D05" w:rsidRDefault="00802872" w:rsidP="00517C4E">
      <w:pPr>
        <w:rPr>
          <w:rFonts w:ascii="Verdana" w:hAnsi="Verdana" w:cs="Arial"/>
          <w:snapToGrid w:val="0"/>
          <w:lang w:eastAsia="es-ES"/>
        </w:rPr>
      </w:pPr>
    </w:p>
    <w:p w:rsidR="00802872" w:rsidRPr="00F3594D" w:rsidRDefault="00802872" w:rsidP="00517C4E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802872" w:rsidRDefault="00802872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sectPr w:rsidR="00802872" w:rsidSect="00517C4E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B6B" w:rsidRDefault="00926B6B">
      <w:r>
        <w:separator/>
      </w:r>
    </w:p>
  </w:endnote>
  <w:endnote w:type="continuationSeparator" w:id="0">
    <w:p w:rsidR="00926B6B" w:rsidRDefault="00926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926B6B" w:rsidRDefault="00926B6B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ADC">
          <w:rPr>
            <w:noProof/>
          </w:rPr>
          <w:t>3</w:t>
        </w:r>
        <w:r>
          <w:fldChar w:fldCharType="end"/>
        </w:r>
      </w:p>
    </w:sdtContent>
  </w:sdt>
  <w:p w:rsidR="00926B6B" w:rsidRDefault="00926B6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B6B" w:rsidRDefault="00926B6B">
      <w:r>
        <w:separator/>
      </w:r>
    </w:p>
  </w:footnote>
  <w:footnote w:type="continuationSeparator" w:id="0">
    <w:p w:rsidR="00926B6B" w:rsidRDefault="00926B6B">
      <w:r>
        <w:continuationSeparator/>
      </w:r>
    </w:p>
  </w:footnote>
  <w:footnote w:id="1">
    <w:p w:rsidR="00926B6B" w:rsidRPr="008B06B6" w:rsidRDefault="00926B6B" w:rsidP="00517C4E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B6B" w:rsidRDefault="00926B6B" w:rsidP="00517C4E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26B6B" w:rsidRPr="00A41DF7" w:rsidTr="00517C4E">
      <w:tc>
        <w:tcPr>
          <w:tcW w:w="5920" w:type="dxa"/>
          <w:shd w:val="clear" w:color="auto" w:fill="auto"/>
        </w:tcPr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26B6B" w:rsidRPr="00A41DF7" w:rsidRDefault="00926B6B" w:rsidP="00574555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28A2048B" wp14:editId="6A95173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44" w:type="dxa"/>
          <w:shd w:val="clear" w:color="auto" w:fill="auto"/>
        </w:tcPr>
        <w:p w:rsidR="00926B6B" w:rsidRPr="00A41DF7" w:rsidRDefault="00926B6B" w:rsidP="00517C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26B6B" w:rsidRDefault="00926B6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B6B" w:rsidRDefault="00926B6B" w:rsidP="00517C4E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926B6B" w:rsidRPr="00A41DF7" w:rsidTr="00517C4E">
      <w:tc>
        <w:tcPr>
          <w:tcW w:w="6204" w:type="dxa"/>
          <w:shd w:val="clear" w:color="auto" w:fill="auto"/>
        </w:tcPr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74A9A20D" wp14:editId="2ABAC895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926B6B" w:rsidRPr="00A41DF7" w:rsidRDefault="00926B6B" w:rsidP="00517C4E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926B6B" w:rsidRDefault="00926B6B" w:rsidP="00517C4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856C8F"/>
    <w:multiLevelType w:val="hybridMultilevel"/>
    <w:tmpl w:val="0C601CB4"/>
    <w:lvl w:ilvl="0" w:tplc="ADE48DE2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>
    <w:nsid w:val="6BD34E4B"/>
    <w:multiLevelType w:val="hybridMultilevel"/>
    <w:tmpl w:val="B4944A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DD7BC9"/>
    <w:multiLevelType w:val="hybridMultilevel"/>
    <w:tmpl w:val="2DA479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4"/>
  </w:num>
  <w:num w:numId="3">
    <w:abstractNumId w:val="18"/>
  </w:num>
  <w:num w:numId="4">
    <w:abstractNumId w:val="6"/>
  </w:num>
  <w:num w:numId="5">
    <w:abstractNumId w:val="7"/>
  </w:num>
  <w:num w:numId="6">
    <w:abstractNumId w:val="13"/>
  </w:num>
  <w:num w:numId="7">
    <w:abstractNumId w:val="10"/>
  </w:num>
  <w:num w:numId="8">
    <w:abstractNumId w:val="3"/>
  </w:num>
  <w:num w:numId="9">
    <w:abstractNumId w:val="2"/>
  </w:num>
  <w:num w:numId="10">
    <w:abstractNumId w:val="25"/>
  </w:num>
  <w:num w:numId="11">
    <w:abstractNumId w:val="14"/>
  </w:num>
  <w:num w:numId="12">
    <w:abstractNumId w:val="24"/>
  </w:num>
  <w:num w:numId="13">
    <w:abstractNumId w:val="19"/>
  </w:num>
  <w:num w:numId="14">
    <w:abstractNumId w:val="15"/>
  </w:num>
  <w:num w:numId="15">
    <w:abstractNumId w:val="26"/>
  </w:num>
  <w:num w:numId="16">
    <w:abstractNumId w:val="8"/>
  </w:num>
  <w:num w:numId="17">
    <w:abstractNumId w:val="27"/>
  </w:num>
  <w:num w:numId="18">
    <w:abstractNumId w:val="20"/>
  </w:num>
  <w:num w:numId="19">
    <w:abstractNumId w:val="21"/>
  </w:num>
  <w:num w:numId="20">
    <w:abstractNumId w:val="0"/>
  </w:num>
  <w:num w:numId="21">
    <w:abstractNumId w:val="17"/>
  </w:num>
  <w:num w:numId="22">
    <w:abstractNumId w:val="9"/>
  </w:num>
  <w:num w:numId="23">
    <w:abstractNumId w:val="12"/>
  </w:num>
  <w:num w:numId="24">
    <w:abstractNumId w:val="1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22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ocumentProtection w:edit="comments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40A55"/>
    <w:rsid w:val="000B06A5"/>
    <w:rsid w:val="00132DB9"/>
    <w:rsid w:val="00186A97"/>
    <w:rsid w:val="00196A6C"/>
    <w:rsid w:val="001E5B6C"/>
    <w:rsid w:val="00253838"/>
    <w:rsid w:val="0028698B"/>
    <w:rsid w:val="002C7C0C"/>
    <w:rsid w:val="00322530"/>
    <w:rsid w:val="003306BB"/>
    <w:rsid w:val="00343A4A"/>
    <w:rsid w:val="0036044A"/>
    <w:rsid w:val="004837DF"/>
    <w:rsid w:val="004D2822"/>
    <w:rsid w:val="004F5F2F"/>
    <w:rsid w:val="00517C4E"/>
    <w:rsid w:val="005460D0"/>
    <w:rsid w:val="00574555"/>
    <w:rsid w:val="005B36C8"/>
    <w:rsid w:val="00613C87"/>
    <w:rsid w:val="00651FAA"/>
    <w:rsid w:val="0065449C"/>
    <w:rsid w:val="006843DD"/>
    <w:rsid w:val="006C7B24"/>
    <w:rsid w:val="007453BF"/>
    <w:rsid w:val="007A75B0"/>
    <w:rsid w:val="007F6C09"/>
    <w:rsid w:val="00802872"/>
    <w:rsid w:val="008042BC"/>
    <w:rsid w:val="008267A4"/>
    <w:rsid w:val="00845575"/>
    <w:rsid w:val="008B2C8D"/>
    <w:rsid w:val="00926B6B"/>
    <w:rsid w:val="009A71AA"/>
    <w:rsid w:val="009F2C3B"/>
    <w:rsid w:val="00A14437"/>
    <w:rsid w:val="00A3081F"/>
    <w:rsid w:val="00AC1797"/>
    <w:rsid w:val="00B2610C"/>
    <w:rsid w:val="00B74DE3"/>
    <w:rsid w:val="00B82E89"/>
    <w:rsid w:val="00B86BE3"/>
    <w:rsid w:val="00BF18C8"/>
    <w:rsid w:val="00C26BC2"/>
    <w:rsid w:val="00C56456"/>
    <w:rsid w:val="00C86EB7"/>
    <w:rsid w:val="00CB27B8"/>
    <w:rsid w:val="00CC0FB4"/>
    <w:rsid w:val="00CD5ADC"/>
    <w:rsid w:val="00CE3037"/>
    <w:rsid w:val="00CE402C"/>
    <w:rsid w:val="00CE7636"/>
    <w:rsid w:val="00CF28D6"/>
    <w:rsid w:val="00D26CA1"/>
    <w:rsid w:val="00D834BC"/>
    <w:rsid w:val="00DA1924"/>
    <w:rsid w:val="00DE20E1"/>
    <w:rsid w:val="00EC73C4"/>
    <w:rsid w:val="00F52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802872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02872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80287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80287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028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028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8028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028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80287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80287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802872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802872"/>
  </w:style>
  <w:style w:type="paragraph" w:styleId="Senseespaiat">
    <w:name w:val="No Spacing"/>
    <w:uiPriority w:val="1"/>
    <w:qFormat/>
    <w:rsid w:val="005B36C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E20E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E20E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E20E1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802872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802872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802872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802872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02872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802872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802872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802872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802872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802872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802872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802872"/>
  </w:style>
  <w:style w:type="paragraph" w:styleId="Senseespaiat">
    <w:name w:val="No Spacing"/>
    <w:uiPriority w:val="1"/>
    <w:qFormat/>
    <w:rsid w:val="005B36C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DE20E1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DE20E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DE20E1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1128</Words>
  <Characters>6435</Characters>
  <Application>Microsoft Office Word</Application>
  <DocSecurity>0</DocSecurity>
  <Lines>53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5</cp:revision>
  <dcterms:created xsi:type="dcterms:W3CDTF">2024-02-21T09:44:00Z</dcterms:created>
  <dcterms:modified xsi:type="dcterms:W3CDTF">2024-02-23T13:58:00Z</dcterms:modified>
</cp:coreProperties>
</file>