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A8A2E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MODEL DE PRESENTACIÓ D’OFERTA DE CONTRACTE MENOR</w:t>
      </w:r>
      <w:r w:rsidR="00D06941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 xml:space="preserve"> </w:t>
      </w:r>
    </w:p>
    <w:p w14:paraId="4E3AED13" w14:textId="77777777" w:rsidR="00642294" w:rsidRPr="002A4E32" w:rsidRDefault="00642294" w:rsidP="00642294">
      <w:pPr>
        <w:tabs>
          <w:tab w:val="left" w:pos="1360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ab/>
      </w:r>
    </w:p>
    <w:p w14:paraId="45A5C61F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</w:p>
    <w:p w14:paraId="03AE7366" w14:textId="07234EB1" w:rsidR="00642294" w:rsidRPr="002A4E32" w:rsidRDefault="00642294" w:rsidP="00642294">
      <w:pPr>
        <w:tabs>
          <w:tab w:val="left" w:pos="8789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El/la</w:t>
      </w:r>
      <w:r w:rsidR="00051799"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Sr/Sra...................................................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7D5271B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2A4E32" w14:paraId="61300237" w14:textId="77777777" w:rsidTr="0084530A">
        <w:trPr>
          <w:trHeight w:val="327"/>
        </w:trPr>
        <w:tc>
          <w:tcPr>
            <w:tcW w:w="9211" w:type="dxa"/>
            <w:vAlign w:val="center"/>
          </w:tcPr>
          <w:p w14:paraId="1CA781EC" w14:textId="122D8188" w:rsidR="00642294" w:rsidRPr="002A4E32" w:rsidRDefault="00642294" w:rsidP="0084530A">
            <w:pPr>
              <w:tabs>
                <w:tab w:val="left" w:pos="9071"/>
              </w:tabs>
              <w:jc w:val="both"/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</w:pPr>
            <w:r w:rsidRPr="002A4E32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Petició de contracte:</w:t>
            </w:r>
            <w:r w:rsidRPr="002A4E32">
              <w:rPr>
                <w:rFonts w:ascii="Source Sans Pro" w:eastAsiaTheme="minorHAnsi" w:hAnsi="Source Sans Pro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2A4E32" w:rsidRPr="002A4E32">
              <w:rPr>
                <w:rFonts w:ascii="Source Sans Pro" w:eastAsiaTheme="minorHAnsi" w:hAnsi="Source Sans Pro" w:cs="Arial"/>
                <w:b/>
                <w:sz w:val="24"/>
                <w:szCs w:val="24"/>
                <w:lang w:eastAsia="en-US"/>
              </w:rPr>
              <w:t>001_P2503059</w:t>
            </w:r>
          </w:p>
        </w:tc>
      </w:tr>
      <w:tr w:rsidR="00642294" w:rsidRPr="002A4E32" w14:paraId="530EE414" w14:textId="77777777" w:rsidTr="002A4E32">
        <w:trPr>
          <w:trHeight w:val="718"/>
        </w:trPr>
        <w:tc>
          <w:tcPr>
            <w:tcW w:w="9211" w:type="dxa"/>
          </w:tcPr>
          <w:p w14:paraId="09D1DCC3" w14:textId="002ABE96" w:rsidR="00642294" w:rsidRPr="002A4E32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Source Sans Pro" w:eastAsiaTheme="minorHAnsi" w:hAnsi="Source Sans Pro" w:cs="Arial"/>
                <w:b/>
                <w:sz w:val="24"/>
                <w:szCs w:val="24"/>
                <w:lang w:eastAsia="en-US"/>
              </w:rPr>
            </w:pPr>
            <w:r w:rsidRPr="002A4E32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 xml:space="preserve">Objecte: </w:t>
            </w:r>
            <w:r w:rsidR="002A4E32" w:rsidRPr="002A4E32">
              <w:rPr>
                <w:rFonts w:ascii="Source Sans Pro" w:hAnsi="Source Sans Pro" w:cs="Arial"/>
                <w:b/>
                <w:sz w:val="24"/>
                <w:szCs w:val="24"/>
              </w:rPr>
              <w:t>Obres per a la instal·lació  d'elements lumínics i decoratius  per la Fira de Reis a la Gran Via de les Corts Catalanes, al Districte de l’Eixample de Barcelona</w:t>
            </w:r>
          </w:p>
        </w:tc>
      </w:tr>
    </w:tbl>
    <w:p w14:paraId="7D50B8C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CCE224F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B06ED2B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4479017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Preu net sense IVA</w:t>
      </w:r>
      <w:r w:rsidRPr="002A4E32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1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:</w:t>
      </w:r>
    </w:p>
    <w:p w14:paraId="486F70D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Import de l’IVA que correspon al tipus impositiu del</w:t>
      </w:r>
      <w:r w:rsidR="00F437C9"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....</w:t>
      </w:r>
      <w:r w:rsidR="009F709B"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% :</w:t>
      </w:r>
    </w:p>
    <w:p w14:paraId="7647A6B6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1FEF354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7CC9969C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245F02E" w14:textId="77777777" w:rsidR="00642294" w:rsidRPr="002A4E32" w:rsidRDefault="00642294" w:rsidP="00642294">
      <w:pPr>
        <w:jc w:val="both"/>
        <w:rPr>
          <w:rFonts w:ascii="Source Sans Pro" w:hAnsi="Source Sans Pro" w:cs="Arial"/>
          <w:sz w:val="24"/>
          <w:szCs w:val="24"/>
        </w:rPr>
      </w:pPr>
      <w:r w:rsidRPr="002A4E32">
        <w:rPr>
          <w:rFonts w:ascii="Source Sans Pro" w:hAnsi="Source Sans Pro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Pr="002A4E32" w:rsidRDefault="00642294" w:rsidP="00642294">
      <w:pPr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9"/>
        <w:gridCol w:w="2808"/>
        <w:gridCol w:w="2039"/>
        <w:gridCol w:w="2311"/>
      </w:tblGrid>
      <w:tr w:rsidR="00642294" w:rsidRPr="002A4E32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4E32">
              <w:rPr>
                <w:rFonts w:ascii="Source Sans Pro" w:hAnsi="Source Sans Pro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4E32">
              <w:rPr>
                <w:rFonts w:ascii="Source Sans Pro" w:hAnsi="Source Sans Pro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4E32">
              <w:rPr>
                <w:rFonts w:ascii="Source Sans Pro" w:hAnsi="Source Sans Pro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4E32">
              <w:rPr>
                <w:rFonts w:ascii="Source Sans Pro" w:hAnsi="Source Sans Pro" w:cs="Arial"/>
                <w:szCs w:val="24"/>
              </w:rPr>
              <w:t>Import</w:t>
            </w:r>
          </w:p>
        </w:tc>
      </w:tr>
      <w:tr w:rsidR="00642294" w:rsidRPr="002A4E32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4E32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4E32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4E32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4E32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4E32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4E32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4E32">
              <w:rPr>
                <w:rFonts w:ascii="Source Sans Pro" w:hAnsi="Source Sans Pro" w:cs="Arial"/>
                <w:szCs w:val="24"/>
              </w:rPr>
              <w:t xml:space="preserve">TOTAL </w:t>
            </w:r>
            <w:r w:rsidRPr="002A4E32">
              <w:rPr>
                <w:rFonts w:ascii="Source Sans Pro" w:hAnsi="Source Sans Pro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A4E32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</w:tbl>
    <w:p w14:paraId="3B7061C9" w14:textId="77777777" w:rsidR="00642294" w:rsidRPr="002A4E32" w:rsidRDefault="00642294" w:rsidP="00642294">
      <w:pPr>
        <w:rPr>
          <w:rFonts w:ascii="Source Sans Pro" w:hAnsi="Source Sans Pro" w:cs="Arial"/>
          <w:szCs w:val="24"/>
        </w:rPr>
      </w:pPr>
    </w:p>
    <w:p w14:paraId="616426DF" w14:textId="77777777" w:rsidR="00642294" w:rsidRPr="002A4E32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4E32">
        <w:rPr>
          <w:rFonts w:ascii="Source Sans Pro" w:hAnsi="Source Sans Pro" w:cs="Arial"/>
          <w:sz w:val="16"/>
          <w:szCs w:val="16"/>
        </w:rPr>
        <w:t>*Indicar tants conceptes com sigui necessari.</w:t>
      </w:r>
    </w:p>
    <w:p w14:paraId="5A342475" w14:textId="77777777" w:rsidR="00642294" w:rsidRPr="002A4E32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4E32">
        <w:rPr>
          <w:rFonts w:ascii="Source Sans Pro" w:hAnsi="Source Sans Pro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2A4E32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EB8058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0A78983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6531C64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D74EBD7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498863D5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106ABC39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DESIGNO I ACCEPTO</w:t>
      </w:r>
    </w:p>
    <w:p w14:paraId="69C38203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C5FACD9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D76A8B2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2A4E32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>adreça de correu electrònic (@)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  <w:r w:rsidRPr="002A4E32"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253A5CE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prohibicions per contractar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7B3798F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donada d’alta a l’epígraf de l</w:t>
      </w:r>
      <w:r w:rsidRPr="002A4E32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obligacions tributàries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i de la 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Seguretat Social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, i que 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no té cap deute amb l'Ajuntament de Barcelona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;</w:t>
      </w:r>
    </w:p>
    <w:p w14:paraId="1B4B584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486D398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2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(RELI)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, (NIF de l’apoderat .....................................................)</w:t>
      </w:r>
      <w:r w:rsidRPr="002A4E32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3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 xml:space="preserve">i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>1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730835F5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proofErr w:type="spellStart"/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Dóna</w:t>
      </w:r>
      <w:proofErr w:type="spellEnd"/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 </w:t>
      </w:r>
    </w:p>
    <w:p w14:paraId="488D7ED3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Que </w:t>
      </w:r>
      <w:r w:rsidRPr="002A4E32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No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5E43A8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FA67FC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517FA464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8D280A6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819E345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4430AB81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ABCFD14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4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2A4E32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 (AEAT),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directament</w:t>
      </w:r>
      <w:r w:rsidRPr="002A4E32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3484B11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F0E3197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4E32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 xml:space="preserve">4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a sol·licitar de la Tresoreria General de la Seguretat Social (</w:t>
      </w:r>
      <w:r w:rsidRPr="002A4E32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TGSS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), directament </w:t>
      </w:r>
      <w:r w:rsidRPr="002A4E32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B2F9304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M’OBLIGO I COMPROMETO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7F04750" w14:textId="77777777" w:rsidR="00642294" w:rsidRPr="002A4E32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2A4E32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2A4E32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2A4E32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2A4E32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I'estat</w:t>
      </w:r>
      <w:proofErr w:type="spellEnd"/>
      <w:r w:rsidRPr="002A4E32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63F152EC" w14:textId="77777777" w:rsidR="00160851" w:rsidRDefault="00160851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1EF0160E" w14:textId="77777777" w:rsidR="002A4E32" w:rsidRPr="002A4E32" w:rsidRDefault="002A4E32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  <w:r w:rsidRPr="002A4E32"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</w:p>
    <w:p w14:paraId="7D09E1CF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Catalunya i s´incorporaran a un fitxer anomenat “Plataforma de Serveis de Contractació Pública (PSCP)” amb la finalitat de publicar aquesta informació a la PSCP  (perfil licitador); els usos previstos  d´aquestes dades són el registre de les </w:t>
      </w:r>
    </w:p>
    <w:p w14:paraId="7F28C5B2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6514DE1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2A4E32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2A4E32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.</w:t>
      </w:r>
    </w:p>
    <w:p w14:paraId="3825924C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6A341F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5E39D1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EDCD56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Lloc i data</w:t>
      </w:r>
    </w:p>
    <w:p w14:paraId="38F2A489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F9EDB62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C53209C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C16CAA0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4E32">
        <w:rPr>
          <w:rFonts w:ascii="Source Sans Pro" w:eastAsiaTheme="minorHAnsi" w:hAnsi="Source Sans Pro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Pr="002A4E32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sectPr w:rsidR="00642294" w:rsidRPr="002A4E32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3B69"/>
    <w:rsid w:val="00044AFA"/>
    <w:rsid w:val="00051799"/>
    <w:rsid w:val="000727AE"/>
    <w:rsid w:val="000C5434"/>
    <w:rsid w:val="000C6929"/>
    <w:rsid w:val="00160851"/>
    <w:rsid w:val="001B66FD"/>
    <w:rsid w:val="001C2315"/>
    <w:rsid w:val="001C318E"/>
    <w:rsid w:val="001F3847"/>
    <w:rsid w:val="00267AAE"/>
    <w:rsid w:val="002A39E6"/>
    <w:rsid w:val="002A4E32"/>
    <w:rsid w:val="002C7F64"/>
    <w:rsid w:val="002E07CD"/>
    <w:rsid w:val="002F5E8D"/>
    <w:rsid w:val="0031406C"/>
    <w:rsid w:val="00321BE3"/>
    <w:rsid w:val="0049474F"/>
    <w:rsid w:val="004A73AD"/>
    <w:rsid w:val="004C62D9"/>
    <w:rsid w:val="004E215E"/>
    <w:rsid w:val="004F1477"/>
    <w:rsid w:val="00517217"/>
    <w:rsid w:val="00642294"/>
    <w:rsid w:val="00670CA7"/>
    <w:rsid w:val="006A2220"/>
    <w:rsid w:val="006D17DD"/>
    <w:rsid w:val="00756B34"/>
    <w:rsid w:val="007F3B54"/>
    <w:rsid w:val="0082023A"/>
    <w:rsid w:val="008343C2"/>
    <w:rsid w:val="0084530A"/>
    <w:rsid w:val="00942575"/>
    <w:rsid w:val="00981E46"/>
    <w:rsid w:val="00993D56"/>
    <w:rsid w:val="009A6433"/>
    <w:rsid w:val="009F709B"/>
    <w:rsid w:val="00A3161A"/>
    <w:rsid w:val="00A57777"/>
    <w:rsid w:val="00AC525C"/>
    <w:rsid w:val="00BD354F"/>
    <w:rsid w:val="00BD706F"/>
    <w:rsid w:val="00D06941"/>
    <w:rsid w:val="00D13195"/>
    <w:rsid w:val="00DA04D2"/>
    <w:rsid w:val="00E57E82"/>
    <w:rsid w:val="00E933FA"/>
    <w:rsid w:val="00EB570C"/>
    <w:rsid w:val="00EC5FEA"/>
    <w:rsid w:val="00F240ED"/>
    <w:rsid w:val="00F30D30"/>
    <w:rsid w:val="00F437C9"/>
    <w:rsid w:val="00F65262"/>
    <w:rsid w:val="00F80305"/>
    <w:rsid w:val="00F938B3"/>
    <w:rsid w:val="00FA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7</cp:revision>
  <dcterms:created xsi:type="dcterms:W3CDTF">2025-09-22T11:07:00Z</dcterms:created>
  <dcterms:modified xsi:type="dcterms:W3CDTF">2025-11-03T08:59:00Z</dcterms:modified>
</cp:coreProperties>
</file>