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3F1" w:rsidRDefault="008053F1" w:rsidP="008053F1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8053F1" w:rsidRDefault="008053F1" w:rsidP="008053F1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8053F1" w:rsidRPr="007F6126" w:rsidRDefault="008053F1" w:rsidP="008053F1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8053F1" w:rsidRPr="004A6764" w:rsidRDefault="008053F1" w:rsidP="008053F1">
      <w:pPr>
        <w:rPr>
          <w:rFonts w:ascii="Arial Narrow" w:hAnsi="Arial Narrow" w:cs="Arial"/>
          <w:b/>
          <w:szCs w:val="24"/>
        </w:rPr>
      </w:pPr>
    </w:p>
    <w:p w:rsidR="008053F1" w:rsidRPr="004A6764" w:rsidRDefault="008053F1" w:rsidP="008053F1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8053F1" w:rsidRPr="004A6764" w:rsidRDefault="008053F1" w:rsidP="008053F1">
      <w:pPr>
        <w:rPr>
          <w:rFonts w:ascii="Arial Narrow" w:hAnsi="Arial Narrow" w:cs="Arial"/>
          <w:szCs w:val="24"/>
        </w:rPr>
      </w:pPr>
    </w:p>
    <w:p w:rsidR="008053F1" w:rsidRPr="009E1FC8" w:rsidRDefault="008053F1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8053F1" w:rsidRPr="004A6764" w:rsidRDefault="008053F1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8053F1" w:rsidRPr="004A6764" w:rsidTr="007A6747">
        <w:trPr>
          <w:trHeight w:val="340"/>
        </w:trPr>
        <w:tc>
          <w:tcPr>
            <w:tcW w:w="9211" w:type="dxa"/>
            <w:vAlign w:val="center"/>
          </w:tcPr>
          <w:p w:rsidR="008053F1" w:rsidRPr="004A6764" w:rsidRDefault="008053F1" w:rsidP="00ED689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Pr="004A6764">
              <w:rPr>
                <w:rFonts w:ascii="Arial Narrow" w:hAnsi="Arial Narrow" w:cs="Arial"/>
                <w:szCs w:val="24"/>
              </w:rPr>
              <w:t>:</w:t>
            </w:r>
            <w:r w:rsidR="00017728">
              <w:rPr>
                <w:rFonts w:ascii="Arial Narrow" w:hAnsi="Arial Narrow" w:cs="Arial"/>
                <w:szCs w:val="24"/>
              </w:rPr>
              <w:t xml:space="preserve"> </w:t>
            </w:r>
            <w:r w:rsidR="007B6672" w:rsidRPr="007B6672">
              <w:rPr>
                <w:rFonts w:ascii="Arial Narrow" w:hAnsi="Arial Narrow" w:cs="Arial"/>
                <w:szCs w:val="24"/>
              </w:rPr>
              <w:t>H210000109</w:t>
            </w:r>
          </w:p>
        </w:tc>
      </w:tr>
      <w:tr w:rsidR="008053F1" w:rsidRPr="004A6764" w:rsidTr="007A6747">
        <w:trPr>
          <w:trHeight w:val="1102"/>
        </w:trPr>
        <w:tc>
          <w:tcPr>
            <w:tcW w:w="9211" w:type="dxa"/>
          </w:tcPr>
          <w:p w:rsidR="008053F1" w:rsidRPr="004A6764" w:rsidRDefault="008053F1" w:rsidP="007A674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17728">
              <w:rPr>
                <w:rFonts w:ascii="Arial Narrow" w:hAnsi="Arial Narrow" w:cs="Arial"/>
                <w:szCs w:val="24"/>
              </w:rPr>
              <w:t xml:space="preserve">  </w:t>
            </w:r>
            <w:r w:rsidR="007B6672" w:rsidRPr="007B6672">
              <w:rPr>
                <w:rFonts w:ascii="Arial Narrow" w:hAnsi="Arial Narrow" w:cs="Arial"/>
                <w:szCs w:val="24"/>
              </w:rPr>
              <w:t>SERVIDOR GESTIÓ CUES ATENCIÓ PÚBLIC</w:t>
            </w:r>
            <w:bookmarkStart w:id="0" w:name="_GoBack"/>
            <w:bookmarkEnd w:id="0"/>
          </w:p>
        </w:tc>
      </w:tr>
    </w:tbl>
    <w:p w:rsidR="008053F1" w:rsidRPr="00F06DE8" w:rsidRDefault="008053F1" w:rsidP="008503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8053F1" w:rsidRPr="004A6764" w:rsidRDefault="008053F1" w:rsidP="008503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8053F1" w:rsidRDefault="008053F1" w:rsidP="0085032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8053F1" w:rsidRPr="004A6764" w:rsidRDefault="008053F1" w:rsidP="00850329">
      <w:pPr>
        <w:jc w:val="center"/>
        <w:rPr>
          <w:rFonts w:ascii="Arial Narrow" w:hAnsi="Arial Narrow" w:cs="Arial"/>
          <w:szCs w:val="24"/>
          <w:u w:val="single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52B4A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D52B4A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D52B4A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D52B4A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7B6672">
        <w:rPr>
          <w:rFonts w:ascii="Arial Narrow" w:hAnsi="Arial Narrow" w:cs="Arial"/>
          <w:szCs w:val="24"/>
        </w:rPr>
      </w:r>
      <w:r w:rsidR="007B667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B6672">
        <w:rPr>
          <w:rFonts w:ascii="Arial Narrow" w:hAnsi="Arial Narrow" w:cs="Arial"/>
          <w:szCs w:val="24"/>
        </w:rPr>
      </w:r>
      <w:r w:rsidR="007B667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B6672">
        <w:rPr>
          <w:rFonts w:ascii="Arial Narrow" w:hAnsi="Arial Narrow" w:cs="Arial"/>
          <w:szCs w:val="24"/>
        </w:rPr>
      </w:r>
      <w:r w:rsidR="007B667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B6672">
        <w:rPr>
          <w:rFonts w:ascii="Arial Narrow" w:hAnsi="Arial Narrow" w:cs="Arial"/>
          <w:szCs w:val="24"/>
        </w:rPr>
      </w:r>
      <w:r w:rsidR="007B667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D52B4A" w:rsidRPr="004A6764" w:rsidRDefault="00D52B4A" w:rsidP="00D52B4A">
      <w:pPr>
        <w:rPr>
          <w:rFonts w:ascii="Arial Narrow" w:hAnsi="Arial Narrow" w:cs="Arial"/>
          <w:color w:val="000000"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B6672">
        <w:rPr>
          <w:rFonts w:ascii="Arial Narrow" w:hAnsi="Arial Narrow" w:cs="Arial"/>
          <w:szCs w:val="24"/>
        </w:rPr>
      </w:r>
      <w:r w:rsidR="007B667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D52B4A" w:rsidRDefault="00D52B4A" w:rsidP="00D52B4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B6672">
        <w:rPr>
          <w:rFonts w:ascii="Arial Narrow" w:hAnsi="Arial Narrow" w:cs="Arial"/>
          <w:szCs w:val="24"/>
        </w:rPr>
      </w:r>
      <w:r w:rsidR="007B667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</w:p>
    <w:p w:rsidR="00D52B4A" w:rsidRDefault="00D52B4A" w:rsidP="00D52B4A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D52B4A" w:rsidRPr="004A6764" w:rsidRDefault="00D52B4A" w:rsidP="00D52B4A">
      <w:pPr>
        <w:rPr>
          <w:rFonts w:ascii="Arial Narrow" w:hAnsi="Arial Narrow" w:cs="Arial"/>
          <w:i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B6672">
        <w:rPr>
          <w:rFonts w:ascii="Arial Narrow" w:hAnsi="Arial Narrow" w:cs="Arial"/>
          <w:szCs w:val="24"/>
        </w:rPr>
      </w:r>
      <w:r w:rsidR="007B667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B6672">
        <w:rPr>
          <w:rFonts w:ascii="Arial Narrow" w:hAnsi="Arial Narrow" w:cs="Arial"/>
          <w:szCs w:val="24"/>
        </w:rPr>
      </w:r>
      <w:r w:rsidR="007B667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8A2C38" w:rsidRDefault="008A2C38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1A36" w:rsidRDefault="00431A36" w:rsidP="00431A36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431A36" w:rsidRPr="00EA67D0" w:rsidRDefault="00431A36" w:rsidP="00431A36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431A36" w:rsidRPr="00EA67D0" w:rsidRDefault="00431A36" w:rsidP="00431A36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431A36" w:rsidRPr="00EA67D0" w:rsidRDefault="00431A36" w:rsidP="00431A36"/>
    <w:p w:rsidR="00431A36" w:rsidRPr="00EA67D0" w:rsidRDefault="00431A36" w:rsidP="00431A36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431A36" w:rsidRPr="00EA67D0" w:rsidRDefault="00431A36" w:rsidP="00431A36">
      <w:pPr>
        <w:rPr>
          <w:rFonts w:ascii="Arial Narrow" w:hAnsi="Arial Narrow"/>
          <w:i/>
          <w:szCs w:val="24"/>
          <w:u w:val="single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</w:t>
      </w:r>
      <w:r w:rsidRPr="00EA67D0">
        <w:rPr>
          <w:rFonts w:ascii="Arial Narrow" w:hAnsi="Arial Narrow"/>
          <w:szCs w:val="24"/>
        </w:rPr>
        <w:lastRenderedPageBreak/>
        <w:t xml:space="preserve">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D52B4A" w:rsidRDefault="00D52B4A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sectPr w:rsidR="00D52B4A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3F1" w:rsidRDefault="008053F1" w:rsidP="008053F1">
      <w:r>
        <w:separator/>
      </w:r>
    </w:p>
  </w:endnote>
  <w:endnote w:type="continuationSeparator" w:id="0">
    <w:p w:rsidR="008053F1" w:rsidRDefault="008053F1" w:rsidP="00805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 Narrow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8053F1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B6672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7B667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3F1" w:rsidRDefault="008053F1" w:rsidP="008053F1">
      <w:r>
        <w:separator/>
      </w:r>
    </w:p>
  </w:footnote>
  <w:footnote w:type="continuationSeparator" w:id="0">
    <w:p w:rsidR="008053F1" w:rsidRDefault="008053F1" w:rsidP="008053F1">
      <w:r>
        <w:continuationSeparator/>
      </w:r>
    </w:p>
  </w:footnote>
  <w:footnote w:id="1">
    <w:p w:rsidR="008053F1" w:rsidRPr="00F236B5" w:rsidRDefault="008053F1" w:rsidP="008053F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</w:t>
      </w:r>
      <w:r w:rsidR="008F775F">
        <w:rPr>
          <w:rFonts w:cs="Arial"/>
          <w:color w:val="auto"/>
          <w:sz w:val="16"/>
          <w:szCs w:val="16"/>
        </w:rPr>
        <w:t>el pressupost net</w:t>
      </w:r>
      <w:r>
        <w:rPr>
          <w:rFonts w:cs="Arial"/>
          <w:color w:val="auto"/>
          <w:sz w:val="16"/>
          <w:szCs w:val="16"/>
        </w:rPr>
        <w:t xml:space="preserve"> que s’especifica en el document descriptiu.</w:t>
      </w:r>
      <w:r w:rsidR="00EB242F">
        <w:rPr>
          <w:rFonts w:cs="Arial"/>
          <w:color w:val="auto"/>
          <w:sz w:val="16"/>
          <w:szCs w:val="16"/>
        </w:rPr>
        <w:t xml:space="preserve"> </w:t>
      </w:r>
    </w:p>
  </w:footnote>
  <w:footnote w:id="2">
    <w:p w:rsidR="00D52B4A" w:rsidRPr="004364B1" w:rsidRDefault="00D52B4A" w:rsidP="00D52B4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52B4A" w:rsidRPr="004364B1" w:rsidRDefault="00D52B4A" w:rsidP="00D52B4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52B4A" w:rsidRPr="004364B1" w:rsidRDefault="00D52B4A" w:rsidP="00D52B4A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8053F1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690ED9D" wp14:editId="40F8783A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8053F1" w:rsidP="00CD2873">
    <w:pPr>
      <w:jc w:val="left"/>
    </w:pPr>
    <w:r>
      <w:tab/>
    </w:r>
  </w:p>
  <w:p w:rsidR="00161540" w:rsidRDefault="007B6672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7B6672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5C4196" w:rsidRPr="00E67EC1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 xml:space="preserve">Direcció </w:t>
    </w:r>
    <w:r w:rsidR="008F775F">
      <w:rPr>
        <w:rFonts w:cs="Arial"/>
        <w:b/>
        <w:sz w:val="14"/>
        <w:szCs w:val="14"/>
      </w:rPr>
      <w:t>d’</w:t>
    </w:r>
    <w:r w:rsidRPr="00E67EC1">
      <w:rPr>
        <w:rFonts w:cs="Arial"/>
        <w:b/>
        <w:sz w:val="14"/>
        <w:szCs w:val="14"/>
      </w:rPr>
      <w:t>Administració</w:t>
    </w:r>
    <w:r w:rsidR="008F775F">
      <w:rPr>
        <w:rFonts w:cs="Arial"/>
        <w:b/>
        <w:sz w:val="14"/>
        <w:szCs w:val="14"/>
      </w:rPr>
      <w:t xml:space="preserve"> i Recursos</w:t>
    </w:r>
  </w:p>
  <w:p w:rsidR="00CD2873" w:rsidRDefault="007B6672" w:rsidP="005C4196">
    <w:pPr>
      <w:pStyle w:val="Capalera"/>
      <w:tabs>
        <w:tab w:val="left" w:pos="920"/>
      </w:tabs>
      <w:ind w:left="-426" w:hanging="28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2041C"/>
    <w:multiLevelType w:val="hybridMultilevel"/>
    <w:tmpl w:val="DAEAECB0"/>
    <w:lvl w:ilvl="0" w:tplc="C4E40DB2">
      <w:numFmt w:val="bullet"/>
      <w:lvlText w:val=""/>
      <w:lvlJc w:val="left"/>
      <w:pPr>
        <w:ind w:left="42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DA0594B"/>
    <w:multiLevelType w:val="hybridMultilevel"/>
    <w:tmpl w:val="6C08CB1A"/>
    <w:lvl w:ilvl="0" w:tplc="302A4AFE">
      <w:numFmt w:val="bullet"/>
      <w:lvlText w:val=""/>
      <w:lvlJc w:val="left"/>
      <w:pPr>
        <w:ind w:left="78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AB351E"/>
    <w:multiLevelType w:val="hybridMultilevel"/>
    <w:tmpl w:val="9D14B94C"/>
    <w:lvl w:ilvl="0" w:tplc="D98089FA">
      <w:start w:val="3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1F54987"/>
    <w:multiLevelType w:val="hybridMultilevel"/>
    <w:tmpl w:val="C85A9888"/>
    <w:lvl w:ilvl="0" w:tplc="151AF0F0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11"/>
  </w:num>
  <w:num w:numId="8">
    <w:abstractNumId w:val="2"/>
  </w:num>
  <w:num w:numId="9">
    <w:abstractNumId w:val="4"/>
  </w:num>
  <w:num w:numId="10">
    <w:abstractNumId w:val="6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3F1"/>
    <w:rsid w:val="00017728"/>
    <w:rsid w:val="00065E5A"/>
    <w:rsid w:val="00084C2C"/>
    <w:rsid w:val="00092976"/>
    <w:rsid w:val="000C2E3A"/>
    <w:rsid w:val="001F52CD"/>
    <w:rsid w:val="00431A36"/>
    <w:rsid w:val="00562CC4"/>
    <w:rsid w:val="005F2402"/>
    <w:rsid w:val="00653097"/>
    <w:rsid w:val="006D2CF4"/>
    <w:rsid w:val="007A2A1D"/>
    <w:rsid w:val="007B6672"/>
    <w:rsid w:val="007D2692"/>
    <w:rsid w:val="007F5FE1"/>
    <w:rsid w:val="008053F1"/>
    <w:rsid w:val="00850329"/>
    <w:rsid w:val="00860271"/>
    <w:rsid w:val="008A2C38"/>
    <w:rsid w:val="008F6AFF"/>
    <w:rsid w:val="008F775F"/>
    <w:rsid w:val="009102D2"/>
    <w:rsid w:val="009112C5"/>
    <w:rsid w:val="00934A3B"/>
    <w:rsid w:val="00A156C4"/>
    <w:rsid w:val="00A47C9C"/>
    <w:rsid w:val="00AB1CA0"/>
    <w:rsid w:val="00B94D6C"/>
    <w:rsid w:val="00D52B4A"/>
    <w:rsid w:val="00DC3C70"/>
    <w:rsid w:val="00E418A7"/>
    <w:rsid w:val="00EB242F"/>
    <w:rsid w:val="00ED689E"/>
    <w:rsid w:val="00EE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F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053F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8053F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8053F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053F1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053F1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053F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8053F1"/>
    <w:rPr>
      <w:vertAlign w:val="superscript"/>
    </w:rPr>
  </w:style>
  <w:style w:type="paragraph" w:styleId="Capalera">
    <w:name w:val="header"/>
    <w:basedOn w:val="Normal"/>
    <w:link w:val="CapaleraCar"/>
    <w:unhideWhenUsed/>
    <w:rsid w:val="008053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053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8053F1"/>
    <w:rPr>
      <w:color w:val="0000FF" w:themeColor="hyperlink"/>
      <w:u w:val="single"/>
    </w:rPr>
  </w:style>
  <w:style w:type="paragraph" w:customStyle="1" w:styleId="Default">
    <w:name w:val="Default"/>
    <w:rsid w:val="00A47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F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053F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8053F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8053F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053F1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053F1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053F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8053F1"/>
    <w:rPr>
      <w:vertAlign w:val="superscript"/>
    </w:rPr>
  </w:style>
  <w:style w:type="paragraph" w:styleId="Capalera">
    <w:name w:val="header"/>
    <w:basedOn w:val="Normal"/>
    <w:link w:val="CapaleraCar"/>
    <w:unhideWhenUsed/>
    <w:rsid w:val="008053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053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8053F1"/>
    <w:rPr>
      <w:color w:val="0000FF" w:themeColor="hyperlink"/>
      <w:u w:val="single"/>
    </w:rPr>
  </w:style>
  <w:style w:type="paragraph" w:customStyle="1" w:styleId="Default">
    <w:name w:val="Default"/>
    <w:rsid w:val="00A47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dcterms:created xsi:type="dcterms:W3CDTF">2021-05-28T08:26:00Z</dcterms:created>
  <dcterms:modified xsi:type="dcterms:W3CDTF">2021-10-05T11:41:00Z</dcterms:modified>
</cp:coreProperties>
</file>