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DD80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E1039F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F8C70A1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9C9974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5BE0B0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6BA3C9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1B39BBC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26A798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59F92316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9C5F29D" w14:textId="40AF7AEE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F60920">
              <w:rPr>
                <w:rFonts w:ascii="Arial Narrow" w:hAnsi="Arial Narrow" w:cs="Arial"/>
                <w:szCs w:val="24"/>
              </w:rPr>
              <w:t xml:space="preserve"> Disseny de dossiers de </w:t>
            </w:r>
            <w:proofErr w:type="spellStart"/>
            <w:r w:rsidR="00F60920">
              <w:rPr>
                <w:rFonts w:ascii="Arial Narrow" w:hAnsi="Arial Narrow" w:cs="Arial"/>
                <w:szCs w:val="24"/>
              </w:rPr>
              <w:t>postpatrocini</w:t>
            </w:r>
            <w:proofErr w:type="spellEnd"/>
          </w:p>
        </w:tc>
      </w:tr>
      <w:tr w:rsidR="00CD2873" w:rsidRPr="004A6764" w14:paraId="07EA12CF" w14:textId="77777777" w:rsidTr="001A5622">
        <w:trPr>
          <w:trHeight w:val="1102"/>
        </w:trPr>
        <w:tc>
          <w:tcPr>
            <w:tcW w:w="9211" w:type="dxa"/>
          </w:tcPr>
          <w:p w14:paraId="78E139AF" w14:textId="77777777" w:rsidR="00F60920" w:rsidRPr="00F60920" w:rsidRDefault="00CD2873" w:rsidP="00F6092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60920">
              <w:rPr>
                <w:rFonts w:ascii="Arial Narrow" w:hAnsi="Arial Narrow" w:cs="Arial"/>
                <w:szCs w:val="24"/>
              </w:rPr>
              <w:t xml:space="preserve"> </w:t>
            </w:r>
            <w:r w:rsidR="00F60920" w:rsidRPr="00F60920">
              <w:rPr>
                <w:rFonts w:ascii="Arial Narrow" w:hAnsi="Arial Narrow" w:cs="Arial"/>
                <w:szCs w:val="24"/>
              </w:rPr>
              <w:t xml:space="preserve">Servei de dossier de </w:t>
            </w:r>
            <w:proofErr w:type="spellStart"/>
            <w:r w:rsidR="00F60920" w:rsidRPr="00F60920">
              <w:rPr>
                <w:rFonts w:ascii="Arial Narrow" w:hAnsi="Arial Narrow" w:cs="Arial"/>
                <w:szCs w:val="24"/>
              </w:rPr>
              <w:t>postpatrocini</w:t>
            </w:r>
            <w:proofErr w:type="spellEnd"/>
            <w:r w:rsidR="00F60920" w:rsidRPr="00F60920">
              <w:rPr>
                <w:rFonts w:ascii="Arial Narrow" w:hAnsi="Arial Narrow" w:cs="Arial"/>
                <w:szCs w:val="24"/>
              </w:rPr>
              <w:t xml:space="preserve"> dels festivals/esdeveniments</w:t>
            </w:r>
          </w:p>
          <w:p w14:paraId="736EF166" w14:textId="77777777" w:rsidR="00F60920" w:rsidRPr="00F60920" w:rsidRDefault="00F60920" w:rsidP="00F6092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F60920">
              <w:rPr>
                <w:rFonts w:ascii="Arial Narrow" w:hAnsi="Arial Narrow" w:cs="Arial"/>
                <w:szCs w:val="24"/>
              </w:rPr>
              <w:t>Cavalcada, Llum BCN, BCN Negra, dansa metropolitana, nit dels museus, món</w:t>
            </w:r>
          </w:p>
          <w:p w14:paraId="022FCC85" w14:textId="77777777" w:rsidR="00F60920" w:rsidRPr="00F60920" w:rsidRDefault="00F60920" w:rsidP="00F6092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F60920">
              <w:rPr>
                <w:rFonts w:ascii="Arial Narrow" w:hAnsi="Arial Narrow" w:cs="Arial"/>
                <w:szCs w:val="24"/>
              </w:rPr>
              <w:t>llibre, Grec Festival, La Mercè, BCN Dibuixa, Festival 42, Encesa de Llum de</w:t>
            </w:r>
          </w:p>
          <w:p w14:paraId="7EC5C488" w14:textId="77777777" w:rsidR="00F60920" w:rsidRPr="00F60920" w:rsidRDefault="00F60920" w:rsidP="00F6092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F60920">
              <w:rPr>
                <w:rFonts w:ascii="Arial Narrow" w:hAnsi="Arial Narrow" w:cs="Arial"/>
                <w:szCs w:val="24"/>
              </w:rPr>
              <w:t>Nadal, Festival de Nadal a Pl. Catalunya, Cap d’any, BCN districte cultural</w:t>
            </w:r>
          </w:p>
          <w:p w14:paraId="45C3E9B8" w14:textId="04119AC9" w:rsidR="00CD2873" w:rsidRPr="004A6764" w:rsidRDefault="00F60920" w:rsidP="00F6092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F60920">
              <w:rPr>
                <w:rFonts w:ascii="Arial Narrow" w:hAnsi="Arial Narrow" w:cs="Arial"/>
                <w:szCs w:val="24"/>
              </w:rPr>
              <w:t>(Pantalla, escena, argumenta, temporals) i patrocini d’activitats pròpies de museus.</w:t>
            </w:r>
          </w:p>
        </w:tc>
      </w:tr>
    </w:tbl>
    <w:p w14:paraId="39E0564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E5BD6A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5445FF0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C56C62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7FDA37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68759E8A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035013D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214D9D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4F51D2A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2A6CB6DD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27B017A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98718B6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ECBD1D0" w14:textId="77777777" w:rsidR="006C6A03" w:rsidRDefault="006C6A03" w:rsidP="00CD2873">
      <w:pPr>
        <w:rPr>
          <w:rFonts w:ascii="Arial Narrow" w:hAnsi="Arial Narrow" w:cs="Arial"/>
          <w:szCs w:val="24"/>
        </w:rPr>
      </w:pPr>
    </w:p>
    <w:tbl>
      <w:tblPr>
        <w:tblW w:w="85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1379"/>
        <w:gridCol w:w="1500"/>
        <w:gridCol w:w="2520"/>
      </w:tblGrid>
      <w:tr w:rsidR="006C6A03" w:rsidRPr="006C6A03" w14:paraId="7F6F607D" w14:textId="77777777" w:rsidTr="006C6A03">
        <w:trPr>
          <w:trHeight w:val="603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EE48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Conceptes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E1234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Preu unitat IVA exclòs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2AC2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Número unitats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3476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Import</w:t>
            </w:r>
          </w:p>
        </w:tc>
      </w:tr>
      <w:tr w:rsidR="006C6A03" w:rsidRPr="006C6A03" w14:paraId="5BD4A4EA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5A281" w14:textId="77777777" w:rsidR="006C6A03" w:rsidRPr="00F60920" w:rsidRDefault="006C6A03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CAVALCADA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81BE3" w14:textId="77777777" w:rsidR="006C6A03" w:rsidRPr="00F60920" w:rsidRDefault="006C6A03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9207" w14:textId="0C349921" w:rsidR="006C6A03" w:rsidRPr="00F60920" w:rsidRDefault="00F60920" w:rsidP="002D4354">
            <w:pPr>
              <w:jc w:val="center"/>
              <w:rPr>
                <w:rFonts w:ascii="Arial Narrow" w:eastAsia="Times New Roman" w:hAnsi="Arial Narrow" w:cs="Arial"/>
                <w:color w:val="auto"/>
                <w:sz w:val="22"/>
              </w:rPr>
            </w:pPr>
            <w:r w:rsidRPr="00F60920">
              <w:rPr>
                <w:rFonts w:ascii="Arial Narrow" w:eastAsia="Times New Roman" w:hAnsi="Arial Narrow" w:cs="Arial"/>
                <w:color w:val="auto"/>
                <w:sz w:val="22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0A16" w14:textId="77777777" w:rsidR="006C6A03" w:rsidRPr="006C6A03" w:rsidRDefault="006C6A03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41B996CB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8452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LLUM BCN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BF311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8C46" w14:textId="237CD3EB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1CA5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31C9997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D413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DANSA METROPOLITANA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69DB6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53E4" w14:textId="0BA0F1EB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2693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1B0877B7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F491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MÓN LLIBRE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F6027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A449" w14:textId="5CC9386A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88EC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DEE99DF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60E0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NIT MUSEUS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25076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859A" w14:textId="69A1E22C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2A67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0384FDE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BB6F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GREC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04660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9B6D" w14:textId="6AB3F8BF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9A89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620224BD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9FD0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LA MERCÈ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AFD3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21E2" w14:textId="52481B4A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8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CFEB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E7AFE4C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539C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PATROCINI MUSEUS, centres d'art i arxius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C3F31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2B7E" w14:textId="7FCFA24B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61CE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0228069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A50A6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Encesa de LLUMS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4BC22" w14:textId="77777777" w:rsidR="002D4354" w:rsidRPr="00F60920" w:rsidRDefault="002D4354" w:rsidP="006C6A03">
            <w:pPr>
              <w:jc w:val="right"/>
              <w:rPr>
                <w:rFonts w:ascii="Arial Narrow" w:eastAsia="Times New Roman" w:hAnsi="Arial Narrow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374C" w14:textId="0D6116B3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3B5F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5EDDAC81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E7E7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Nadal a Pl. Catalunya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165C2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875D" w14:textId="6F313686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7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AC3FE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3FE1FD83" w14:textId="77777777" w:rsidTr="006C6A03">
        <w:trPr>
          <w:trHeight w:val="310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CAC5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lastRenderedPageBreak/>
              <w:t>BCN Negra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2D5B6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818E" w14:textId="49B55068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007A5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32E149B4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69BF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BCN Poesia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0B874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FB7A" w14:textId="17257688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C6025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754B6423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4534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Festival 42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C81F5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51F9" w14:textId="77777777" w:rsidR="002D4354" w:rsidRPr="00F60920" w:rsidRDefault="002D4354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eastAsia="Times New Roman" w:hAnsi="Arial Narrow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F7940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336190CE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9563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Cap d'any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EEC7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0CC6" w14:textId="41B4CB9B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3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008E3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5AD36644" w14:textId="77777777" w:rsidTr="006C6A03">
        <w:trPr>
          <w:trHeight w:val="66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0C59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BCN districte cultural (Pantalla, escena, argumenta, temporals)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F972F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D2A6" w14:textId="55E46267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8E559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04A8AB88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71DEF" w14:textId="77777777" w:rsidR="002D4354" w:rsidRPr="00F60920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BCN dibuixa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54DB" w14:textId="77777777" w:rsidR="002D4354" w:rsidRPr="00F60920" w:rsidRDefault="002D4354" w:rsidP="006C6A03">
            <w:pPr>
              <w:jc w:val="lef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394A" w14:textId="511215D4" w:rsidR="002D4354" w:rsidRPr="00F60920" w:rsidRDefault="00F60920" w:rsidP="002D4354">
            <w:pPr>
              <w:jc w:val="center"/>
              <w:rPr>
                <w:rFonts w:ascii="Arial Narrow" w:hAnsi="Arial Narrow"/>
              </w:rPr>
            </w:pPr>
            <w:r w:rsidRPr="00F60920">
              <w:rPr>
                <w:rFonts w:ascii="Arial Narrow" w:hAnsi="Arial Narrow"/>
              </w:rPr>
              <w:t>2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A9CA7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C6A03" w:rsidRPr="006C6A03" w14:paraId="12F28BFF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336E" w14:textId="77777777" w:rsidR="006C6A03" w:rsidRPr="00F60920" w:rsidRDefault="006C6A03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Cs w:val="24"/>
              </w:rPr>
              <w:t>Total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6F78D" w14:textId="77777777" w:rsidR="006C6A03" w:rsidRPr="00F60920" w:rsidRDefault="006C6A03" w:rsidP="006C6A03">
            <w:pPr>
              <w:jc w:val="right"/>
              <w:rPr>
                <w:rFonts w:ascii="Arial Narrow" w:eastAsia="Times New Roman" w:hAnsi="Arial Narrow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A7FA" w14:textId="4913FD7E" w:rsidR="006C6A03" w:rsidRPr="00F60920" w:rsidRDefault="00F60920" w:rsidP="002D4354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</w:rPr>
            </w:pPr>
            <w:r w:rsidRPr="00F60920">
              <w:rPr>
                <w:rFonts w:ascii="Arial Narrow" w:eastAsia="Times New Roman" w:hAnsi="Arial Narrow" w:cs="Calibri"/>
                <w:color w:val="000000"/>
                <w:sz w:val="22"/>
              </w:rPr>
              <w:t>55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FEDCB" w14:textId="77777777" w:rsidR="006C6A03" w:rsidRPr="006C6A03" w:rsidRDefault="006C6A03" w:rsidP="006C6A0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</w:tbl>
    <w:p w14:paraId="7E0C02F8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2DDAE68C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1CB457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D4104D4" w14:textId="54CD9396" w:rsidR="002B1365" w:rsidRDefault="002B1365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 w:cs="Arial"/>
          <w:b/>
          <w:bCs/>
          <w:szCs w:val="24"/>
        </w:rPr>
        <w:t>Foment de la contractació femenina</w:t>
      </w:r>
    </w:p>
    <w:p w14:paraId="3C67E849" w14:textId="77777777" w:rsidR="002B1365" w:rsidRDefault="002B1365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53"/>
        <w:gridCol w:w="4241"/>
      </w:tblGrid>
      <w:tr w:rsidR="002B1365" w14:paraId="17AE5A1F" w14:textId="77777777" w:rsidTr="004C6D13">
        <w:tc>
          <w:tcPr>
            <w:tcW w:w="4322" w:type="dxa"/>
          </w:tcPr>
          <w:p w14:paraId="12F041E0" w14:textId="589FBB62" w:rsidR="002B1365" w:rsidRDefault="002B1365" w:rsidP="004C6D1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Llistat de treballadors</w:t>
            </w:r>
          </w:p>
        </w:tc>
        <w:tc>
          <w:tcPr>
            <w:tcW w:w="4322" w:type="dxa"/>
          </w:tcPr>
          <w:p w14:paraId="261BE85F" w14:textId="63F9E0C1" w:rsidR="002B1365" w:rsidRDefault="002B1365" w:rsidP="004C6D1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Sexe</w:t>
            </w:r>
          </w:p>
        </w:tc>
      </w:tr>
      <w:tr w:rsidR="002B1365" w14:paraId="0821AFE8" w14:textId="77777777" w:rsidTr="004C6D13">
        <w:tc>
          <w:tcPr>
            <w:tcW w:w="4322" w:type="dxa"/>
          </w:tcPr>
          <w:p w14:paraId="16C40BAD" w14:textId="77777777" w:rsidR="002B1365" w:rsidRDefault="002B1365" w:rsidP="004C6D1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322" w:type="dxa"/>
          </w:tcPr>
          <w:p w14:paraId="7A00B4B6" w14:textId="77777777" w:rsidR="002B1365" w:rsidRDefault="002B1365" w:rsidP="004C6D1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</w:tr>
    </w:tbl>
    <w:p w14:paraId="360E2B4D" w14:textId="77777777" w:rsidR="002B1365" w:rsidRDefault="002B1365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p w14:paraId="7883855C" w14:textId="77777777" w:rsidR="002B1365" w:rsidRDefault="002B1365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p w14:paraId="2E353123" w14:textId="6EDD6F77" w:rsidR="00645DDE" w:rsidRP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  <w:r w:rsidRPr="00A15938">
        <w:rPr>
          <w:rFonts w:ascii="Arial Narrow" w:hAnsi="Arial Narrow" w:cs="Arial"/>
          <w:b/>
          <w:bCs/>
          <w:szCs w:val="24"/>
        </w:rPr>
        <w:t xml:space="preserve">Formació </w:t>
      </w:r>
      <w:r w:rsidRPr="00F60920">
        <w:rPr>
          <w:rFonts w:ascii="Arial Narrow" w:hAnsi="Arial Narrow" w:cs="Arial"/>
          <w:b/>
          <w:bCs/>
          <w:szCs w:val="24"/>
        </w:rPr>
        <w:t>(</w:t>
      </w:r>
      <w:r w:rsidR="00F60920" w:rsidRPr="00F60920">
        <w:rPr>
          <w:rFonts w:ascii="Arial Narrow" w:hAnsi="Arial Narrow" w:cs="Arial"/>
        </w:rPr>
        <w:t>grau o superior en disseny gràfic</w:t>
      </w:r>
      <w:r w:rsidRPr="00F60920">
        <w:rPr>
          <w:rFonts w:ascii="Arial Narrow" w:hAnsi="Arial Narrow" w:cs="Arial"/>
          <w:b/>
          <w:bCs/>
          <w:szCs w:val="24"/>
        </w:rPr>
        <w:t>)</w:t>
      </w:r>
    </w:p>
    <w:p w14:paraId="49AAE10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A15938" w14:paraId="6E6233CC" w14:textId="77777777" w:rsidTr="00A15938">
        <w:tc>
          <w:tcPr>
            <w:tcW w:w="4322" w:type="dxa"/>
          </w:tcPr>
          <w:p w14:paraId="5E68F1BA" w14:textId="1CBC1C45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Nom del responsable d’executar el contracte</w:t>
            </w:r>
          </w:p>
        </w:tc>
        <w:tc>
          <w:tcPr>
            <w:tcW w:w="4322" w:type="dxa"/>
          </w:tcPr>
          <w:p w14:paraId="7B0E4B0D" w14:textId="556E5973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Adjuntar arxiu </w:t>
            </w:r>
            <w:proofErr w:type="spellStart"/>
            <w:r>
              <w:rPr>
                <w:rFonts w:ascii="Arial Narrow" w:hAnsi="Arial Narrow" w:cs="Arial"/>
                <w:szCs w:val="24"/>
              </w:rPr>
              <w:t>pdf</w:t>
            </w:r>
            <w:proofErr w:type="spellEnd"/>
            <w:r w:rsidR="00F60920">
              <w:rPr>
                <w:rFonts w:ascii="Arial Narrow" w:hAnsi="Arial Narrow" w:cs="Arial"/>
                <w:szCs w:val="24"/>
              </w:rPr>
              <w:t xml:space="preserve"> amb la titulació</w:t>
            </w:r>
          </w:p>
        </w:tc>
      </w:tr>
      <w:tr w:rsidR="00A15938" w14:paraId="49E7122B" w14:textId="77777777" w:rsidTr="00A15938">
        <w:tc>
          <w:tcPr>
            <w:tcW w:w="4322" w:type="dxa"/>
          </w:tcPr>
          <w:p w14:paraId="4869FF89" w14:textId="77777777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322" w:type="dxa"/>
          </w:tcPr>
          <w:p w14:paraId="257D104D" w14:textId="77777777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</w:tr>
    </w:tbl>
    <w:p w14:paraId="3B88D205" w14:textId="77777777" w:rsidR="00EE3B5B" w:rsidRDefault="00EE3B5B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AEDCDEE" w14:textId="24F36681" w:rsidR="00EE3B5B" w:rsidRP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  <w:r w:rsidRPr="00A15938">
        <w:rPr>
          <w:rFonts w:ascii="Arial Narrow" w:hAnsi="Arial Narrow" w:cs="Arial"/>
          <w:b/>
          <w:bCs/>
          <w:szCs w:val="24"/>
        </w:rPr>
        <w:t>Experiència Mínima exigida</w:t>
      </w:r>
    </w:p>
    <w:p w14:paraId="0897AACA" w14:textId="77777777" w:rsid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83"/>
        <w:gridCol w:w="2483"/>
        <w:gridCol w:w="3028"/>
      </w:tblGrid>
      <w:tr w:rsidR="00F60920" w14:paraId="2B5DD6DC" w14:textId="77777777" w:rsidTr="00F60920">
        <w:tc>
          <w:tcPr>
            <w:tcW w:w="2983" w:type="dxa"/>
          </w:tcPr>
          <w:p w14:paraId="415ADBF7" w14:textId="4CA7A269" w:rsidR="00F60920" w:rsidRDefault="00F60920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Nom del Responsable del contracte</w:t>
            </w:r>
          </w:p>
        </w:tc>
        <w:tc>
          <w:tcPr>
            <w:tcW w:w="2483" w:type="dxa"/>
          </w:tcPr>
          <w:p w14:paraId="0AC13808" w14:textId="38654DA2" w:rsidR="00F60920" w:rsidRPr="00F60920" w:rsidRDefault="00F60920" w:rsidP="00F60920">
            <w:pPr>
              <w:tabs>
                <w:tab w:val="left" w:pos="-116"/>
              </w:tabs>
              <w:outlineLvl w:val="0"/>
              <w:rPr>
                <w:rFonts w:ascii="Arial Narrow" w:hAnsi="Arial Narrow" w:cs="Arial"/>
                <w:szCs w:val="24"/>
              </w:rPr>
            </w:pPr>
            <w:r w:rsidRPr="00F60920">
              <w:rPr>
                <w:rFonts w:ascii="Arial Narrow" w:hAnsi="Arial Narrow" w:cs="Arial"/>
                <w:szCs w:val="24"/>
              </w:rPr>
              <w:t xml:space="preserve">Anys d’experiència en confecció de </w:t>
            </w:r>
            <w:r w:rsidRPr="00F60920">
              <w:rPr>
                <w:rFonts w:ascii="Arial Narrow" w:hAnsi="Arial Narrow" w:cs="Arial"/>
              </w:rPr>
              <w:t>dossiers vinculats en l’àmbit cultural i els patrocinis</w:t>
            </w:r>
          </w:p>
        </w:tc>
        <w:tc>
          <w:tcPr>
            <w:tcW w:w="3028" w:type="dxa"/>
          </w:tcPr>
          <w:p w14:paraId="30A63E3C" w14:textId="0731561D" w:rsidR="00F60920" w:rsidRPr="000F1FED" w:rsidRDefault="00F60920" w:rsidP="00F60920">
            <w:pPr>
              <w:tabs>
                <w:tab w:val="left" w:pos="-116"/>
              </w:tabs>
              <w:outlineLvl w:val="0"/>
              <w:rPr>
                <w:rFonts w:cs="Arial"/>
              </w:rPr>
            </w:pPr>
            <w:r>
              <w:rPr>
                <w:rFonts w:ascii="Arial Narrow" w:hAnsi="Arial Narrow" w:cs="Arial"/>
                <w:szCs w:val="24"/>
              </w:rPr>
              <w:t xml:space="preserve">Adjuntar arxiu </w:t>
            </w:r>
            <w:proofErr w:type="spellStart"/>
            <w:r>
              <w:rPr>
                <w:rFonts w:ascii="Arial Narrow" w:hAnsi="Arial Narrow" w:cs="Arial"/>
                <w:szCs w:val="24"/>
              </w:rPr>
              <w:t>pdf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 amb la </w:t>
            </w:r>
            <w:r w:rsidRPr="00F60920">
              <w:rPr>
                <w:rFonts w:ascii="Arial Narrow" w:hAnsi="Arial Narrow" w:cs="Arial"/>
              </w:rPr>
              <w:t>relació de contractes o de feines fetes amb les dates corresponents</w:t>
            </w:r>
          </w:p>
          <w:p w14:paraId="55B567D9" w14:textId="74AE5D1C" w:rsidR="00F60920" w:rsidRDefault="00F60920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F60920" w14:paraId="01CBAFA7" w14:textId="77777777" w:rsidTr="00F60920">
        <w:tc>
          <w:tcPr>
            <w:tcW w:w="2983" w:type="dxa"/>
          </w:tcPr>
          <w:p w14:paraId="4A088665" w14:textId="77777777" w:rsidR="00F60920" w:rsidRDefault="00F60920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83" w:type="dxa"/>
          </w:tcPr>
          <w:p w14:paraId="60759A78" w14:textId="77777777" w:rsidR="00F60920" w:rsidRDefault="00F60920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3028" w:type="dxa"/>
          </w:tcPr>
          <w:p w14:paraId="4418ADAD" w14:textId="318F45CD" w:rsidR="00F60920" w:rsidRDefault="00F60920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</w:tr>
    </w:tbl>
    <w:p w14:paraId="66EA1A45" w14:textId="77777777" w:rsid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4BF5FCBE" w14:textId="77777777" w:rsidR="002B1365" w:rsidRDefault="002B1365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32563368" w14:textId="77777777" w:rsid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p w14:paraId="61C11505" w14:textId="77777777" w:rsidR="00A15938" w:rsidRP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p w14:paraId="6001DB3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435F7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DB313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9EFC9D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0F1F4CA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ECD16D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5CF2CE7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9E85FB5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AC9BD7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02E34EF7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559149F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5790F2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04616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BE0620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A1CAFE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996290E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0B1F7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1683B97F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566FF808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208B1BE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13BA545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E419AB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5DA336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EF2E23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60920">
        <w:rPr>
          <w:rFonts w:ascii="Arial Narrow" w:hAnsi="Arial Narrow" w:cs="Arial"/>
          <w:szCs w:val="24"/>
        </w:rPr>
      </w:r>
      <w:r w:rsidR="00F6092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6DE269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37C109A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5995CD4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62F19EE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6A940E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ED280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49E442D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6AA5DB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60DA40D8" w14:textId="77777777" w:rsidR="00645DDE" w:rsidRDefault="00645DDE"/>
    <w:p w14:paraId="2FF698FA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225787FD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1308AE3C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F10E58C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6431D13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7BF4D59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1073B4E" w14:textId="77777777"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14:paraId="7D7AEF5B" w14:textId="77777777"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14:paraId="703D75F5" w14:textId="77777777" w:rsidR="00B03960" w:rsidRDefault="00B03960" w:rsidP="00B03960">
      <w:pPr>
        <w:rPr>
          <w:rFonts w:ascii="Verdana" w:hAnsi="Verdana"/>
        </w:rPr>
      </w:pPr>
    </w:p>
    <w:p w14:paraId="00E33A9C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14:paraId="284C16D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0A15EBD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06063885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37B2FD21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68A59CA9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3477F46F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8E91585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20EB8F4C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14:paraId="07E51361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7A252FA0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FA10096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5EA0773F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4D0B965C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50942588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5E70B1A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45BB540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D451577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E555F6F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C3AD9B2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78BE8097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F5815A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14421D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DD3952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DC67" w14:textId="77777777" w:rsidR="00D61413" w:rsidRDefault="00D61413" w:rsidP="00CD2873">
      <w:r>
        <w:separator/>
      </w:r>
    </w:p>
  </w:endnote>
  <w:endnote w:type="continuationSeparator" w:id="0">
    <w:p w14:paraId="3D11E1E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70B1E4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D4354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1654B74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0C50E" w14:textId="77777777" w:rsidR="00D61413" w:rsidRDefault="00D61413" w:rsidP="00CD2873">
      <w:r>
        <w:separator/>
      </w:r>
    </w:p>
  </w:footnote>
  <w:footnote w:type="continuationSeparator" w:id="0">
    <w:p w14:paraId="4B299E37" w14:textId="77777777" w:rsidR="00D61413" w:rsidRDefault="00D61413" w:rsidP="00CD2873">
      <w:r>
        <w:continuationSeparator/>
      </w:r>
    </w:p>
  </w:footnote>
  <w:footnote w:id="1">
    <w:p w14:paraId="6716B96F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DD4C145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6076E2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618976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49441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599678A" wp14:editId="192622EE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98268E" w14:textId="77777777" w:rsidR="00361D46" w:rsidRDefault="00CD2873" w:rsidP="00361D46">
    <w:pPr>
      <w:jc w:val="left"/>
    </w:pPr>
    <w:r>
      <w:tab/>
    </w:r>
  </w:p>
  <w:p w14:paraId="090BDE1F" w14:textId="77777777" w:rsidR="00361D46" w:rsidRDefault="00361D46" w:rsidP="00361D46">
    <w:pPr>
      <w:jc w:val="left"/>
    </w:pPr>
  </w:p>
  <w:p w14:paraId="2754F825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25844878">
    <w:abstractNumId w:val="0"/>
  </w:num>
  <w:num w:numId="2" w16cid:durableId="1717049713">
    <w:abstractNumId w:val="4"/>
  </w:num>
  <w:num w:numId="3" w16cid:durableId="1314947018">
    <w:abstractNumId w:val="6"/>
  </w:num>
  <w:num w:numId="4" w16cid:durableId="1312641254">
    <w:abstractNumId w:val="5"/>
  </w:num>
  <w:num w:numId="5" w16cid:durableId="855189129">
    <w:abstractNumId w:val="3"/>
  </w:num>
  <w:num w:numId="6" w16cid:durableId="886380652">
    <w:abstractNumId w:val="1"/>
  </w:num>
  <w:num w:numId="7" w16cid:durableId="973799753">
    <w:abstractNumId w:val="7"/>
  </w:num>
  <w:num w:numId="8" w16cid:durableId="732393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4262"/>
    <w:rsid w:val="00011265"/>
    <w:rsid w:val="00020092"/>
    <w:rsid w:val="000A3827"/>
    <w:rsid w:val="0010107B"/>
    <w:rsid w:val="00157530"/>
    <w:rsid w:val="002B1365"/>
    <w:rsid w:val="002D4354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274EC"/>
    <w:rsid w:val="00645DDE"/>
    <w:rsid w:val="00666E79"/>
    <w:rsid w:val="006A4ABA"/>
    <w:rsid w:val="006C6A03"/>
    <w:rsid w:val="006D227F"/>
    <w:rsid w:val="00757B52"/>
    <w:rsid w:val="00764614"/>
    <w:rsid w:val="007A1886"/>
    <w:rsid w:val="00812D9F"/>
    <w:rsid w:val="00836A2E"/>
    <w:rsid w:val="008446A6"/>
    <w:rsid w:val="00856DD0"/>
    <w:rsid w:val="008721C7"/>
    <w:rsid w:val="00997DD7"/>
    <w:rsid w:val="00A025AF"/>
    <w:rsid w:val="00A129B5"/>
    <w:rsid w:val="00A15938"/>
    <w:rsid w:val="00A46602"/>
    <w:rsid w:val="00A506EB"/>
    <w:rsid w:val="00AD3A59"/>
    <w:rsid w:val="00B03960"/>
    <w:rsid w:val="00B1308C"/>
    <w:rsid w:val="00B248B7"/>
    <w:rsid w:val="00B3052F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F3E76"/>
    <w:rsid w:val="00E767A0"/>
    <w:rsid w:val="00E86437"/>
    <w:rsid w:val="00EB6ACE"/>
    <w:rsid w:val="00EC59D2"/>
    <w:rsid w:val="00EE3B5B"/>
    <w:rsid w:val="00EF223B"/>
    <w:rsid w:val="00F01ED1"/>
    <w:rsid w:val="00F405EC"/>
    <w:rsid w:val="00F60920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31951FA"/>
  <w15:docId w15:val="{3EE0153D-6FBB-4DAD-84FC-B5FF3863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1655</Words>
  <Characters>9434</Characters>
  <Application>Microsoft Office Word</Application>
  <DocSecurity>0</DocSecurity>
  <Lines>78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ARDEVOL MASSAGUE, JORDI</cp:lastModifiedBy>
  <cp:revision>3</cp:revision>
  <dcterms:created xsi:type="dcterms:W3CDTF">2025-10-27T09:22:00Z</dcterms:created>
  <dcterms:modified xsi:type="dcterms:W3CDTF">2025-11-04T11:12:00Z</dcterms:modified>
</cp:coreProperties>
</file>